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FA6" w14:textId="77777777" w:rsidR="00F85F21" w:rsidRDefault="00F85F21" w:rsidP="00EF4C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61A29E" w14:textId="0084AD2B" w:rsidR="008B520D" w:rsidRDefault="008B520D" w:rsidP="008B520D">
      <w:pPr>
        <w:spacing w:line="276" w:lineRule="auto"/>
        <w:ind w:right="-857" w:hanging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BDFC31" wp14:editId="3B88D148">
            <wp:extent cx="6871846" cy="1978544"/>
            <wp:effectExtent l="0" t="0" r="0" b="3175"/>
            <wp:docPr id="706717787" name="Obraz 2" descr="Obraz zawierający tekst, Czcionka, wizytówka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7787" name="Obraz 2" descr="Obraz zawierający tekst, Czcionka, wizytówka, projekt graficzny&#10;&#10;Zawartość wygenerowana przez sztuczną inteligencję może być niepoprawna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36420"/>
                    <a:stretch/>
                  </pic:blipFill>
                  <pic:spPr bwMode="auto">
                    <a:xfrm>
                      <a:off x="0" y="0"/>
                      <a:ext cx="6913994" cy="199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D0947" w14:textId="77777777" w:rsidR="008B520D" w:rsidRDefault="008B520D" w:rsidP="00EF4C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485887" w14:textId="12CDA23C" w:rsidR="00F85F21" w:rsidRDefault="007060B0" w:rsidP="00F85F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Camp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już BLISKO! W związku z tym przesyłamy kolejne ważne informacje.</w:t>
      </w:r>
    </w:p>
    <w:p w14:paraId="1C1070D2" w14:textId="77777777" w:rsidR="007060B0" w:rsidRDefault="007060B0" w:rsidP="00F85F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99EF94" w14:textId="5473A294" w:rsidR="007060B0" w:rsidRPr="007060B0" w:rsidRDefault="007060B0" w:rsidP="007060B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0B0">
        <w:rPr>
          <w:rFonts w:ascii="Times New Roman" w:hAnsi="Times New Roman" w:cs="Times New Roman"/>
          <w:sz w:val="22"/>
          <w:szCs w:val="22"/>
        </w:rPr>
        <w:t xml:space="preserve">Najważniejsze na początek: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060B0">
        <w:rPr>
          <w:rFonts w:ascii="Times New Roman" w:hAnsi="Times New Roman" w:cs="Times New Roman"/>
          <w:sz w:val="22"/>
          <w:szCs w:val="22"/>
        </w:rPr>
        <w:t>ożna się już rejestrować</w:t>
      </w:r>
      <w:r>
        <w:rPr>
          <w:rFonts w:ascii="Times New Roman" w:hAnsi="Times New Roman" w:cs="Times New Roman"/>
          <w:sz w:val="22"/>
          <w:szCs w:val="22"/>
        </w:rPr>
        <w:t>!</w:t>
      </w:r>
    </w:p>
    <w:p w14:paraId="4FF5F4EA" w14:textId="77777777" w:rsidR="007060B0" w:rsidRDefault="007060B0" w:rsidP="007060B0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>HYPERLINK "</w:instrText>
      </w:r>
      <w:r w:rsidRPr="007060B0">
        <w:rPr>
          <w:rFonts w:ascii="Times New Roman" w:hAnsi="Times New Roman" w:cs="Times New Roman"/>
          <w:sz w:val="22"/>
          <w:szCs w:val="22"/>
        </w:rPr>
        <w:instrText>https://wydarzenia.adwentysci.org/Camp2025/</w:instrText>
      </w:r>
      <w:r>
        <w:rPr>
          <w:rFonts w:ascii="Times New Roman" w:hAnsi="Times New Roman" w:cs="Times New Roman"/>
          <w:sz w:val="22"/>
          <w:szCs w:val="22"/>
        </w:rPr>
        <w:instrText>"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Pr="00275E8E">
        <w:rPr>
          <w:rStyle w:val="Hipercze"/>
          <w:rFonts w:ascii="Times New Roman" w:hAnsi="Times New Roman" w:cs="Times New Roman"/>
          <w:sz w:val="22"/>
          <w:szCs w:val="22"/>
        </w:rPr>
        <w:t>https://wydarzenia.adwentysci.org/Camp2025/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7FA011DC" w14:textId="220BEC52" w:rsidR="007060B0" w:rsidRPr="007060B0" w:rsidRDefault="007060B0" w:rsidP="007060B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060B0">
        <w:rPr>
          <w:rFonts w:ascii="Times New Roman" w:hAnsi="Times New Roman" w:cs="Times New Roman"/>
          <w:sz w:val="22"/>
          <w:szCs w:val="22"/>
        </w:rPr>
        <w:t>Prosimy o zapoznanie się z regulaminem przed rejestracją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BF088E" w14:textId="11314BF8" w:rsidR="007060B0" w:rsidRPr="007060B0" w:rsidRDefault="007060B0" w:rsidP="007060B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Pokoi na </w:t>
      </w:r>
      <w:proofErr w:type="spellStart"/>
      <w:r>
        <w:rPr>
          <w:rFonts w:ascii="Times New Roman" w:hAnsi="Times New Roman" w:cs="Times New Roman"/>
          <w:sz w:val="22"/>
          <w:szCs w:val="22"/>
        </w:rPr>
        <w:t>Camp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już nie ma, ale gdyby ktoś chciał bardziej komfortowo pobyć na </w:t>
      </w:r>
      <w:proofErr w:type="spellStart"/>
      <w:r>
        <w:rPr>
          <w:rFonts w:ascii="Times New Roman" w:hAnsi="Times New Roman" w:cs="Times New Roman"/>
          <w:sz w:val="22"/>
          <w:szCs w:val="22"/>
        </w:rPr>
        <w:t>PreCampie</w:t>
      </w:r>
      <w:proofErr w:type="spellEnd"/>
      <w:r>
        <w:rPr>
          <w:rFonts w:ascii="Times New Roman" w:hAnsi="Times New Roman" w:cs="Times New Roman"/>
          <w:sz w:val="22"/>
          <w:szCs w:val="22"/>
        </w:rPr>
        <w:t>, to można. Tel: 602 498 292</w:t>
      </w:r>
    </w:p>
    <w:p w14:paraId="64DDF2B0" w14:textId="2624469C" w:rsidR="007060B0" w:rsidRPr="00EF4CFF" w:rsidRDefault="007060B0" w:rsidP="007060B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Rezerwacja w pokojach zbiorczych</w:t>
      </w:r>
      <w:r>
        <w:rPr>
          <w:rFonts w:ascii="Times New Roman" w:hAnsi="Times New Roman" w:cs="Times New Roman"/>
          <w:sz w:val="22"/>
          <w:szCs w:val="22"/>
        </w:rPr>
        <w:t xml:space="preserve"> (jest jeszcze kilka wolnych łóżek)</w:t>
      </w:r>
      <w:r w:rsidRPr="00EF4CFF">
        <w:rPr>
          <w:rFonts w:ascii="Times New Roman" w:hAnsi="Times New Roman" w:cs="Times New Roman"/>
          <w:sz w:val="22"/>
          <w:szCs w:val="22"/>
        </w:rPr>
        <w:t>: tel. 22 31 31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F4CFF">
        <w:rPr>
          <w:rFonts w:ascii="Times New Roman" w:hAnsi="Times New Roman" w:cs="Times New Roman"/>
          <w:sz w:val="22"/>
          <w:szCs w:val="22"/>
        </w:rPr>
        <w:t>431</w:t>
      </w:r>
    </w:p>
    <w:p w14:paraId="415E68F3" w14:textId="57C686F5" w:rsidR="007060B0" w:rsidRDefault="007060B0" w:rsidP="007060B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Wypożyczalnia namiotów: </w:t>
      </w:r>
      <w:hyperlink r:id="rId6" w:history="1"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https://forms.gle/RCxA56p</w:t>
        </w:r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9</w:t>
        </w:r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pkLSc9oE7</w:t>
        </w:r>
      </w:hyperlink>
    </w:p>
    <w:p w14:paraId="076F6C82" w14:textId="06389696" w:rsidR="007060B0" w:rsidRDefault="007060B0" w:rsidP="007060B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Poprzedni informator z cennikiem: </w:t>
      </w:r>
      <w:hyperlink r:id="rId7" w:history="1"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https://adwent.pl/camp-2025-informator/</w:t>
        </w:r>
      </w:hyperlink>
    </w:p>
    <w:p w14:paraId="4A789C04" w14:textId="772F138C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 w:rsidRPr="007060B0">
        <w:rPr>
          <w:rFonts w:ascii="Times New Roman" w:hAnsi="Times New Roman" w:cs="Times New Roman"/>
          <w:color w:val="2D3748"/>
          <w:sz w:val="22"/>
          <w:szCs w:val="22"/>
        </w:rPr>
        <w:t>Wsparcie finansowe</w:t>
      </w:r>
      <w:r>
        <w:rPr>
          <w:rFonts w:ascii="Times New Roman" w:hAnsi="Times New Roman" w:cs="Times New Roman"/>
          <w:color w:val="2D3748"/>
          <w:sz w:val="22"/>
          <w:szCs w:val="22"/>
        </w:rPr>
        <w:t xml:space="preserve"> (</w:t>
      </w:r>
      <w:r w:rsidRPr="007060B0">
        <w:rPr>
          <w:rFonts w:ascii="Times New Roman" w:hAnsi="Times New Roman" w:cs="Times New Roman"/>
          <w:color w:val="2D3748"/>
          <w:sz w:val="22"/>
          <w:szCs w:val="22"/>
        </w:rPr>
        <w:t>wypełnij formularz</w:t>
      </w:r>
      <w:r>
        <w:rPr>
          <w:rFonts w:ascii="Times New Roman" w:hAnsi="Times New Roman" w:cs="Times New Roman"/>
          <w:color w:val="2D3748"/>
          <w:sz w:val="22"/>
          <w:szCs w:val="22"/>
        </w:rPr>
        <w:t xml:space="preserve">): </w:t>
      </w:r>
      <w:hyperlink r:id="rId8" w:history="1"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https://forms.gle/MQhbseJSomXT</w:t>
        </w:r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M</w:t>
        </w:r>
        <w:r w:rsidRPr="00275E8E">
          <w:rPr>
            <w:rStyle w:val="Hipercze"/>
            <w:rFonts w:ascii="Times New Roman" w:hAnsi="Times New Roman" w:cs="Times New Roman"/>
            <w:sz w:val="22"/>
            <w:szCs w:val="22"/>
          </w:rPr>
          <w:t>GGH6</w:t>
        </w:r>
      </w:hyperlink>
    </w:p>
    <w:p w14:paraId="6E83223D" w14:textId="193B3025" w:rsidR="007060B0" w:rsidRP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2D3748"/>
          <w:sz w:val="22"/>
          <w:szCs w:val="22"/>
        </w:rPr>
      </w:pPr>
      <w:r w:rsidRPr="007060B0">
        <w:rPr>
          <w:rFonts w:ascii="Times New Roman" w:hAnsi="Times New Roman" w:cs="Times New Roman"/>
          <w:b/>
          <w:bCs/>
          <w:color w:val="2D3748"/>
          <w:sz w:val="22"/>
          <w:szCs w:val="22"/>
        </w:rPr>
        <w:t xml:space="preserve">Z uwagi na to, że jest nas </w:t>
      </w:r>
      <w:r>
        <w:rPr>
          <w:rFonts w:ascii="Times New Roman" w:hAnsi="Times New Roman" w:cs="Times New Roman"/>
          <w:b/>
          <w:bCs/>
          <w:color w:val="2D3748"/>
          <w:sz w:val="22"/>
          <w:szCs w:val="22"/>
        </w:rPr>
        <w:t>dość</w:t>
      </w:r>
      <w:r w:rsidRPr="007060B0">
        <w:rPr>
          <w:rFonts w:ascii="Times New Roman" w:hAnsi="Times New Roman" w:cs="Times New Roman"/>
          <w:b/>
          <w:bCs/>
          <w:color w:val="2D3748"/>
          <w:sz w:val="22"/>
          <w:szCs w:val="22"/>
        </w:rPr>
        <w:t xml:space="preserve"> dużo, </w:t>
      </w:r>
      <w:r>
        <w:rPr>
          <w:rFonts w:ascii="Times New Roman" w:hAnsi="Times New Roman" w:cs="Times New Roman"/>
          <w:b/>
          <w:bCs/>
          <w:color w:val="2D3748"/>
          <w:sz w:val="22"/>
          <w:szCs w:val="22"/>
        </w:rPr>
        <w:t>potrzebujemy</w:t>
      </w:r>
      <w:r w:rsidRPr="007060B0">
        <w:rPr>
          <w:rFonts w:ascii="Times New Roman" w:hAnsi="Times New Roman" w:cs="Times New Roman"/>
          <w:b/>
          <w:bCs/>
          <w:color w:val="2D3748"/>
          <w:sz w:val="22"/>
          <w:szCs w:val="22"/>
        </w:rPr>
        <w:t xml:space="preserve"> być BLISKO siebie… na polu namiotowym</w:t>
      </w:r>
      <w:r>
        <w:rPr>
          <w:rFonts w:ascii="Times New Roman" w:hAnsi="Times New Roman" w:cs="Times New Roman"/>
          <w:b/>
          <w:bCs/>
          <w:color w:val="2D3748"/>
          <w:sz w:val="22"/>
          <w:szCs w:val="22"/>
        </w:rPr>
        <w:t>. Aby nikomu nie zabrakło miejsca:</w:t>
      </w:r>
    </w:p>
    <w:p w14:paraId="3F5DD99F" w14:textId="288DD9D8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Nie ma możliwości wcześniejszego zaznaczania miejsc taśmami itp. (chyba, że odpłatnie po wcześniejszym ustaleniu z organizatorami).</w:t>
      </w:r>
    </w:p>
    <w:p w14:paraId="04313545" w14:textId="52EBA74F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Nie ma możliwości robienia „podwórek” między przyczepami.</w:t>
      </w:r>
    </w:p>
    <w:p w14:paraId="48E244EA" w14:textId="086C568B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Nie ma możliwości parkowania przy namiotach.</w:t>
      </w:r>
    </w:p>
    <w:p w14:paraId="335F2E79" w14:textId="0B510CDC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Parking na terenie ośrodka dostępny na minimum 7 dni. Liczba miejsc jest ograniczona.</w:t>
      </w:r>
    </w:p>
    <w:p w14:paraId="41F7FA1B" w14:textId="48EE467D" w:rsidR="007060B0" w:rsidRDefault="007060B0" w:rsidP="007060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Parkingu na łące przed ośrodkiem nikomu nie zabraknie, bez limitów czasowych.</w:t>
      </w:r>
    </w:p>
    <w:p w14:paraId="16F6069E" w14:textId="1DC80ABF" w:rsidR="007060B0" w:rsidRDefault="007060B0" w:rsidP="007060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I jeszcze kilka słów o programie:</w:t>
      </w:r>
    </w:p>
    <w:p w14:paraId="24472304" w14:textId="13F65FC8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Wkrótce pojawi się biuletyn ze szczegółowymi informacjami.</w:t>
      </w:r>
    </w:p>
    <w:p w14:paraId="0AB30B50" w14:textId="4E6F4B46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 xml:space="preserve">Nie zabraknie ulubionych klasyków (np. </w:t>
      </w:r>
      <w:proofErr w:type="spellStart"/>
      <w:r>
        <w:rPr>
          <w:rFonts w:ascii="Times New Roman" w:hAnsi="Times New Roman" w:cs="Times New Roman"/>
          <w:color w:val="2D3748"/>
          <w:sz w:val="22"/>
          <w:szCs w:val="22"/>
        </w:rPr>
        <w:t>MarketDay</w:t>
      </w:r>
      <w:proofErr w:type="spellEnd"/>
      <w:r>
        <w:rPr>
          <w:rFonts w:ascii="Times New Roman" w:hAnsi="Times New Roman" w:cs="Times New Roman"/>
          <w:color w:val="2D3748"/>
          <w:sz w:val="22"/>
          <w:szCs w:val="22"/>
        </w:rPr>
        <w:t>), ale pojawią się też nowości.</w:t>
      </w:r>
    </w:p>
    <w:p w14:paraId="1D22F36A" w14:textId="7F0066DA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Niektóre warsztaty będą odpłatne i na zapisy (więcej w biuletynie).</w:t>
      </w:r>
    </w:p>
    <w:p w14:paraId="54594805" w14:textId="0CEFDE2F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Będzie wspólne wędkowanie – zabierzcie swój sprzęt oraz warsztaty tylko dla mężczyzn.</w:t>
      </w:r>
    </w:p>
    <w:p w14:paraId="4041AC75" w14:textId="44E93E1D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Mamy też coś dla dzieci, wieczory w kawiarence dla młodzieży, randki dla par, ogniska, warsztaty tworzenia domowych kosmetyków oraz gotowanie. Będzie też trochę artystycznie, trochę medialnie, trochę muzycznie. Każdy coś na pewno dla siebie znajdzie.</w:t>
      </w:r>
    </w:p>
    <w:p w14:paraId="5B73019A" w14:textId="0527CC38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Będziemy BLISKO Boga (nabożeństwa), BLISKO ludzi (misja), BLISKO siebie (integracja), BLISKO serca (holistyczne dbanie o siebie).</w:t>
      </w:r>
    </w:p>
    <w:p w14:paraId="5B85D453" w14:textId="4DFFD6D5" w:rsidR="007060B0" w:rsidRDefault="007060B0" w:rsidP="007060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-148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Poza tym, co sprawdzone od lat, planujemy m. in.: namiot modlitwy, strefę relaksu i warsztaty dla seniorów, przestrzeń do wspólnych posiłków oraz konsultacje duszpasterskie i psychologiczne.</w:t>
      </w:r>
    </w:p>
    <w:p w14:paraId="3F8E89F5" w14:textId="379F458A" w:rsidR="007060B0" w:rsidRDefault="007060B0" w:rsidP="007060B0">
      <w:pPr>
        <w:pStyle w:val="Akapitzlist"/>
        <w:shd w:val="clear" w:color="auto" w:fill="FFFFFF"/>
        <w:spacing w:before="100" w:beforeAutospacing="1" w:after="100" w:afterAutospacing="1"/>
        <w:ind w:right="-148"/>
        <w:rPr>
          <w:rFonts w:ascii="Times New Roman" w:hAnsi="Times New Roman" w:cs="Times New Roman"/>
          <w:color w:val="2D3748"/>
          <w:sz w:val="22"/>
          <w:szCs w:val="22"/>
        </w:rPr>
      </w:pPr>
    </w:p>
    <w:p w14:paraId="3EAE9E75" w14:textId="0FA8690B" w:rsidR="007060B0" w:rsidRPr="007060B0" w:rsidRDefault="007060B0" w:rsidP="007060B0">
      <w:pPr>
        <w:pStyle w:val="Akapitzlist"/>
        <w:shd w:val="clear" w:color="auto" w:fill="FFFFFF"/>
        <w:spacing w:before="100" w:beforeAutospacing="1" w:after="100" w:afterAutospacing="1"/>
        <w:ind w:right="-148"/>
        <w:rPr>
          <w:rFonts w:ascii="Times New Roman" w:hAnsi="Times New Roman" w:cs="Times New Roman"/>
          <w:color w:val="2D3748"/>
          <w:sz w:val="22"/>
          <w:szCs w:val="22"/>
        </w:rPr>
      </w:pPr>
      <w:r>
        <w:rPr>
          <w:rFonts w:ascii="Times New Roman" w:hAnsi="Times New Roman" w:cs="Times New Roman"/>
          <w:color w:val="2D3748"/>
          <w:sz w:val="22"/>
          <w:szCs w:val="22"/>
        </w:rPr>
        <w:t>Do zobaczenia już wkrótce w Zatoniu!</w:t>
      </w:r>
    </w:p>
    <w:p w14:paraId="58FDB4AB" w14:textId="77777777" w:rsidR="007060B0" w:rsidRDefault="007060B0" w:rsidP="007060B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939CE2" w14:textId="77777777" w:rsidR="007060B0" w:rsidRDefault="007060B0" w:rsidP="007060B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6E6469" w14:textId="77777777" w:rsidR="00964FA9" w:rsidRPr="00964FA9" w:rsidRDefault="00964FA9" w:rsidP="00EF4CFF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A1D08BA" w14:textId="4A0ACD16" w:rsidR="00CF3B07" w:rsidRPr="00EF4CFF" w:rsidRDefault="00CF3B07" w:rsidP="007060B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W imieniu zespołu organizacyjnego,</w:t>
      </w:r>
    </w:p>
    <w:p w14:paraId="1CD3C83C" w14:textId="5F07C83F" w:rsidR="00900989" w:rsidRPr="00F64EF2" w:rsidRDefault="00CF3B07" w:rsidP="007060B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Alicja Bylina</w:t>
      </w:r>
    </w:p>
    <w:sectPr w:rsidR="00900989" w:rsidRPr="00F64EF2" w:rsidSect="007060B0">
      <w:pgSz w:w="11900" w:h="16840"/>
      <w:pgMar w:top="73" w:right="126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2917"/>
    <w:multiLevelType w:val="hybridMultilevel"/>
    <w:tmpl w:val="3E606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2FC"/>
    <w:multiLevelType w:val="hybridMultilevel"/>
    <w:tmpl w:val="9836E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54DD"/>
    <w:multiLevelType w:val="multilevel"/>
    <w:tmpl w:val="EA42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F609B"/>
    <w:multiLevelType w:val="hybridMultilevel"/>
    <w:tmpl w:val="15F26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452">
    <w:abstractNumId w:val="1"/>
  </w:num>
  <w:num w:numId="2" w16cid:durableId="148636421">
    <w:abstractNumId w:val="3"/>
  </w:num>
  <w:num w:numId="3" w16cid:durableId="7488547">
    <w:abstractNumId w:val="2"/>
  </w:num>
  <w:num w:numId="4" w16cid:durableId="68663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082C15"/>
    <w:rsid w:val="00171EDF"/>
    <w:rsid w:val="001F41B2"/>
    <w:rsid w:val="001F44E1"/>
    <w:rsid w:val="002C56E6"/>
    <w:rsid w:val="002C686E"/>
    <w:rsid w:val="002D0E98"/>
    <w:rsid w:val="004E58A8"/>
    <w:rsid w:val="005B2EC9"/>
    <w:rsid w:val="005D2724"/>
    <w:rsid w:val="007060B0"/>
    <w:rsid w:val="0079356F"/>
    <w:rsid w:val="007A42F0"/>
    <w:rsid w:val="0086132C"/>
    <w:rsid w:val="00892236"/>
    <w:rsid w:val="008A7E84"/>
    <w:rsid w:val="008B520D"/>
    <w:rsid w:val="00900989"/>
    <w:rsid w:val="0093393C"/>
    <w:rsid w:val="00954FFE"/>
    <w:rsid w:val="00964FA9"/>
    <w:rsid w:val="009A79F4"/>
    <w:rsid w:val="00AD63EE"/>
    <w:rsid w:val="00B66AB3"/>
    <w:rsid w:val="00BF5C74"/>
    <w:rsid w:val="00CC079D"/>
    <w:rsid w:val="00CE1782"/>
    <w:rsid w:val="00CF3B07"/>
    <w:rsid w:val="00D956EA"/>
    <w:rsid w:val="00DE4BE1"/>
    <w:rsid w:val="00E126B9"/>
    <w:rsid w:val="00EF4CFF"/>
    <w:rsid w:val="00F64EF2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F0D92"/>
  <w15:chartTrackingRefBased/>
  <w15:docId w15:val="{3D6A0AA5-6EC8-6143-9F97-736BE7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3B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3B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QhbseJSomXTMGGH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went.pl/camp-2025-inform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CxA56p9pkLSc9oE7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Alicja Bylina</cp:lastModifiedBy>
  <cp:revision>3</cp:revision>
  <dcterms:created xsi:type="dcterms:W3CDTF">2025-06-13T07:05:00Z</dcterms:created>
  <dcterms:modified xsi:type="dcterms:W3CDTF">2025-06-18T20:27:00Z</dcterms:modified>
</cp:coreProperties>
</file>